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390A9" w14:textId="77777777" w:rsidR="00386365" w:rsidRDefault="00000000">
      <w:pPr>
        <w:spacing w:line="240" w:lineRule="auto"/>
        <w:jc w:val="center"/>
      </w:pPr>
      <w:r>
        <w:t>Resurrection Catholic School</w:t>
      </w:r>
    </w:p>
    <w:p w14:paraId="36214EDB" w14:textId="77777777" w:rsidR="00386365" w:rsidRDefault="00000000">
      <w:pPr>
        <w:spacing w:line="240" w:lineRule="auto"/>
        <w:jc w:val="center"/>
      </w:pPr>
      <w:r>
        <w:t>PTO Meeting Agenda</w:t>
      </w:r>
    </w:p>
    <w:p w14:paraId="36DAE886" w14:textId="77777777" w:rsidR="00386365" w:rsidRDefault="00000000">
      <w:pPr>
        <w:spacing w:line="240" w:lineRule="auto"/>
        <w:jc w:val="center"/>
      </w:pPr>
      <w:r>
        <w:t xml:space="preserve">October 21, </w:t>
      </w:r>
      <w:proofErr w:type="gramStart"/>
      <w:r>
        <w:t>2025</w:t>
      </w:r>
      <w:proofErr w:type="gramEnd"/>
      <w:r>
        <w:t xml:space="preserve"> ✧ 7:00pm ✧ RCS</w:t>
      </w:r>
    </w:p>
    <w:p w14:paraId="071722AB" w14:textId="77777777" w:rsidR="0038636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Opening</w:t>
      </w:r>
    </w:p>
    <w:p w14:paraId="1D99A043" w14:textId="0B888F11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Prayer</w:t>
      </w:r>
      <w:r w:rsidR="00FF4CBC">
        <w:rPr>
          <w:color w:val="000000"/>
        </w:rPr>
        <w:t xml:space="preserve"> led by Tammy </w:t>
      </w:r>
      <w:proofErr w:type="spellStart"/>
      <w:r w:rsidR="00FF4CBC">
        <w:rPr>
          <w:color w:val="000000"/>
        </w:rPr>
        <w:t>Meikel</w:t>
      </w:r>
      <w:proofErr w:type="spellEnd"/>
    </w:p>
    <w:p w14:paraId="29A5EF47" w14:textId="77777777" w:rsidR="0038636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Teacher Representative’s Report</w:t>
      </w:r>
    </w:p>
    <w:p w14:paraId="5DD92E77" w14:textId="507841A3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Kaitlynn Hunt</w:t>
      </w:r>
      <w:r w:rsidR="00FF4CBC">
        <w:t xml:space="preserve"> – All grades final from 1</w:t>
      </w:r>
      <w:r w:rsidR="00FF4CBC" w:rsidRPr="00FF4CBC">
        <w:rPr>
          <w:vertAlign w:val="superscript"/>
        </w:rPr>
        <w:t>st</w:t>
      </w:r>
      <w:r w:rsidR="00FF4CBC">
        <w:t xml:space="preserve"> quarter.  3</w:t>
      </w:r>
      <w:r w:rsidR="00FF4CBC" w:rsidRPr="00FF4CBC">
        <w:rPr>
          <w:vertAlign w:val="superscript"/>
        </w:rPr>
        <w:t>rd</w:t>
      </w:r>
      <w:r w:rsidR="00FF4CBC">
        <w:t xml:space="preserve"> grade working on multiplication. </w:t>
      </w:r>
    </w:p>
    <w:p w14:paraId="6FD8637E" w14:textId="282936F9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Sarah Blanton</w:t>
      </w:r>
      <w:r w:rsidR="00FF4CBC">
        <w:t xml:space="preserve"> – Kids enjoying first semester. </w:t>
      </w:r>
    </w:p>
    <w:p w14:paraId="5B6DD7ED" w14:textId="77777777" w:rsidR="0038636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Secretary</w:t>
      </w:r>
    </w:p>
    <w:p w14:paraId="20018261" w14:textId="1C1D15C1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t>September Minutes</w:t>
      </w:r>
      <w:r w:rsidR="00FF4CBC">
        <w:t xml:space="preserve"> Approved</w:t>
      </w:r>
    </w:p>
    <w:p w14:paraId="74F39090" w14:textId="77777777" w:rsidR="0038636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color w:val="000000"/>
        </w:rPr>
        <w:t>Treasurer’s Report</w:t>
      </w:r>
    </w:p>
    <w:p w14:paraId="3EFDCF89" w14:textId="7C29FD8E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25-26 Proposed Budget</w:t>
      </w:r>
      <w:r w:rsidR="00FF4CBC">
        <w:t xml:space="preserve"> Approved with Moving $100 from Tithing to Teacher Birthdays</w:t>
      </w:r>
    </w:p>
    <w:p w14:paraId="2A0F91EA" w14:textId="77777777" w:rsidR="0038636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color w:val="000000"/>
        </w:rPr>
        <w:t>President’s Report</w:t>
      </w:r>
    </w:p>
    <w:p w14:paraId="325D7B00" w14:textId="79DA68AF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Teacher Requests</w:t>
      </w:r>
      <w:r w:rsidR="00FF4CBC">
        <w:rPr>
          <w:color w:val="000000"/>
        </w:rPr>
        <w:t xml:space="preserve"> - $4,000 was paid to RCS for Teacher Requests base.  RCS will provide PTO balance by May 1 for end of year. </w:t>
      </w:r>
    </w:p>
    <w:p w14:paraId="4744834B" w14:textId="063B2515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Bel Aire Lions Club</w:t>
      </w:r>
      <w:r w:rsidR="00FF4CBC">
        <w:t xml:space="preserve"> will be donating a b</w:t>
      </w:r>
      <w:r>
        <w:t xml:space="preserve">ench </w:t>
      </w:r>
      <w:r w:rsidR="00FF4CBC">
        <w:t xml:space="preserve">to RCS. </w:t>
      </w:r>
    </w:p>
    <w:p w14:paraId="2A6DBB59" w14:textId="77777777" w:rsidR="0038636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color w:val="000000"/>
        </w:rPr>
        <w:t>Vice President’s Report</w:t>
      </w:r>
    </w:p>
    <w:p w14:paraId="4EB91CC6" w14:textId="71E80075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Spirit Wear Store Update</w:t>
      </w:r>
      <w:r w:rsidR="00FF4CBC">
        <w:t xml:space="preserve">: Working on new vendor.  May consider using two.  Considering Gear 4 You for embroidered items due to pricing.  Shirts Plus is offering 20% back to PTO on purchases for spirit wear.  Prairie print was suggested because Marcus Graeff is a designer there. </w:t>
      </w:r>
    </w:p>
    <w:p w14:paraId="2E91B0CC" w14:textId="77777777" w:rsidR="0038636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color w:val="000000"/>
        </w:rPr>
        <w:t>Committee Reports</w:t>
      </w:r>
    </w:p>
    <w:p w14:paraId="263845EC" w14:textId="77777777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color w:val="000000"/>
          <w:u w:val="single"/>
        </w:rPr>
        <w:t>Member-at-Large</w:t>
      </w:r>
    </w:p>
    <w:p w14:paraId="57DF30F8" w14:textId="073F84B7" w:rsidR="0038636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Birthday</w:t>
      </w:r>
      <w:r w:rsidR="00FF4CBC">
        <w:t xml:space="preserve"> cards are current. </w:t>
      </w:r>
    </w:p>
    <w:p w14:paraId="286689D0" w14:textId="77777777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color w:val="000000"/>
          <w:u w:val="single"/>
        </w:rPr>
        <w:t>Fundraising</w:t>
      </w:r>
    </w:p>
    <w:p w14:paraId="00C1C3BD" w14:textId="77777777" w:rsidR="0038636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September Dine Out- Carlos O’Kellys total: $143.92</w:t>
      </w:r>
    </w:p>
    <w:p w14:paraId="247ECE9A" w14:textId="77777777" w:rsidR="0038636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October Dine Out- Il Vicino (October 22nd- all day)</w:t>
      </w:r>
    </w:p>
    <w:p w14:paraId="2FC8B27A" w14:textId="77777777" w:rsidR="0038636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Trash Bag Sale </w:t>
      </w:r>
    </w:p>
    <w:p w14:paraId="4173D111" w14:textId="77777777" w:rsidR="0038636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Total bags sold: 1,281</w:t>
      </w:r>
    </w:p>
    <w:p w14:paraId="13285A19" w14:textId="2CEB0D57" w:rsidR="0038636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Total amount: $6535.20 after </w:t>
      </w:r>
      <w:r w:rsidR="00FF4CBC">
        <w:t>gift card</w:t>
      </w:r>
      <w:r>
        <w:t xml:space="preserve"> rewards ($6230.20)</w:t>
      </w:r>
    </w:p>
    <w:p w14:paraId="0E1535DF" w14:textId="77777777" w:rsidR="00386365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Change rewards for next year</w:t>
      </w:r>
    </w:p>
    <w:p w14:paraId="5EC055BF" w14:textId="77777777" w:rsidR="00386365" w:rsidRDefault="003863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/>
      </w:pPr>
    </w:p>
    <w:p w14:paraId="13A660E6" w14:textId="77777777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color w:val="000000"/>
          <w:u w:val="single"/>
        </w:rPr>
        <w:t>Communications</w:t>
      </w:r>
    </w:p>
    <w:p w14:paraId="70E0093B" w14:textId="77777777" w:rsidR="0038636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Socials (Facebook and </w:t>
      </w:r>
      <w:proofErr w:type="gramStart"/>
      <w:r>
        <w:t>Instagram @</w:t>
      </w:r>
      <w:proofErr w:type="gramEnd"/>
      <w:r>
        <w:t xml:space="preserve">resurrectionravens) </w:t>
      </w:r>
    </w:p>
    <w:p w14:paraId="5DCF06AE" w14:textId="77777777" w:rsidR="00386365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Posting dine out nights on Realm so Parish is aware to help support?</w:t>
      </w:r>
    </w:p>
    <w:p w14:paraId="07268710" w14:textId="21A9B5D1" w:rsidR="00FF4CBC" w:rsidRDefault="00FF4CBC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Alicia now has ability to post on Instagram and will reach out to Sarah Betzen to get posts added to realm.</w:t>
      </w:r>
    </w:p>
    <w:p w14:paraId="6A4030ED" w14:textId="77777777" w:rsidR="00386365" w:rsidRDefault="003863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BA1EDA2" w14:textId="77777777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color w:val="000000"/>
          <w:u w:val="single"/>
        </w:rPr>
        <w:t>Activities/AR</w:t>
      </w:r>
    </w:p>
    <w:p w14:paraId="4E262B27" w14:textId="77777777" w:rsidR="00386365" w:rsidRPr="00FF4CBC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Trunk or Treat- October 24</w:t>
      </w:r>
      <w:r>
        <w:rPr>
          <w:color w:val="000000"/>
          <w:vertAlign w:val="superscript"/>
        </w:rPr>
        <w:t>th</w:t>
      </w:r>
      <w:r>
        <w:rPr>
          <w:color w:val="000000"/>
        </w:rPr>
        <w:t xml:space="preserve"> 6pm-8pm</w:t>
      </w:r>
    </w:p>
    <w:p w14:paraId="4A97E279" w14:textId="65A97A02" w:rsidR="00FF4CBC" w:rsidRDefault="00FF4CBC" w:rsidP="00FF4CBC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Weather Contingency: Will conduct on 10/26 at 4PM if we get rained out.  PTO will have Cassie send out information about contingency plan and make an announcement Friday afternoon which one it will be. </w:t>
      </w:r>
    </w:p>
    <w:p w14:paraId="29526610" w14:textId="77777777" w:rsidR="0038636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First AR Store</w:t>
      </w:r>
      <w:r>
        <w:t xml:space="preserve">- Oct 28th </w:t>
      </w:r>
    </w:p>
    <w:p w14:paraId="5922470E" w14:textId="77777777" w:rsidR="0038636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color w:val="000000"/>
          <w:u w:val="single"/>
        </w:rPr>
        <w:t>Hospitality</w:t>
      </w:r>
    </w:p>
    <w:p w14:paraId="130CDCB9" w14:textId="74026B33" w:rsidR="00386365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Sign </w:t>
      </w:r>
      <w:proofErr w:type="gramStart"/>
      <w:r>
        <w:t>up</w:t>
      </w:r>
      <w:proofErr w:type="gramEnd"/>
      <w:r>
        <w:t xml:space="preserve"> genius for conference meal </w:t>
      </w:r>
      <w:r w:rsidR="00FF4CBC">
        <w:t xml:space="preserve">coming soon. </w:t>
      </w:r>
    </w:p>
    <w:p w14:paraId="6F7C699D" w14:textId="77777777" w:rsidR="00386365" w:rsidRDefault="003863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/>
      </w:pPr>
    </w:p>
    <w:p w14:paraId="12ECA606" w14:textId="77777777" w:rsidR="00386365" w:rsidRPr="00FF4CB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color w:val="000000"/>
        </w:rPr>
        <w:lastRenderedPageBreak/>
        <w:t>Principal’s Report</w:t>
      </w:r>
    </w:p>
    <w:p w14:paraId="17BB4B97" w14:textId="77777777" w:rsidR="00FF4CBC" w:rsidRDefault="00FF4CBC" w:rsidP="00FF4CB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Amy and Kelly went to KC to visit catholic schools with fire </w:t>
      </w:r>
      <w:proofErr w:type="gramStart"/>
      <w:r>
        <w:t>foundation .</w:t>
      </w:r>
      <w:proofErr w:type="gramEnd"/>
      <w:r>
        <w:t xml:space="preserve"> </w:t>
      </w:r>
    </w:p>
    <w:p w14:paraId="074F9B21" w14:textId="77777777" w:rsidR="00FF4CBC" w:rsidRDefault="00FF4CBC" w:rsidP="00FF4CB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Need Maintenance/Janitorial person </w:t>
      </w:r>
    </w:p>
    <w:p w14:paraId="13FEE81B" w14:textId="77777777" w:rsidR="00FF4CBC" w:rsidRDefault="00FF4CBC" w:rsidP="00FF4CB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First Auction Meeting </w:t>
      </w:r>
    </w:p>
    <w:p w14:paraId="351B003E" w14:textId="77777777" w:rsidR="00FF4CBC" w:rsidRDefault="00FF4CBC" w:rsidP="00FF4CB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Sacred Art Project Coming Teachers got to pick </w:t>
      </w:r>
    </w:p>
    <w:p w14:paraId="60A8FB7E" w14:textId="67E51959" w:rsidR="00FF4CBC" w:rsidRDefault="00FF4CBC" w:rsidP="00FF4CB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School Advisory is our sounding board</w:t>
      </w:r>
    </w:p>
    <w:p w14:paraId="1BA9DC92" w14:textId="77777777" w:rsidR="00386365" w:rsidRDefault="003863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</w:p>
    <w:p w14:paraId="5E7F7CD7" w14:textId="77777777" w:rsidR="0038636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color w:val="000000"/>
        </w:rPr>
        <w:t>New Business</w:t>
      </w:r>
    </w:p>
    <w:p w14:paraId="5BE53FF6" w14:textId="77777777" w:rsidR="00386365" w:rsidRDefault="00386365">
      <w:pPr>
        <w:spacing w:line="240" w:lineRule="auto"/>
        <w:rPr>
          <w:b/>
        </w:rPr>
      </w:pPr>
    </w:p>
    <w:tbl>
      <w:tblPr>
        <w:tblStyle w:val="a0"/>
        <w:tblW w:w="83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3105"/>
        <w:gridCol w:w="2565"/>
      </w:tblGrid>
      <w:tr w:rsidR="00386365" w14:paraId="7DEC10CA" w14:textId="77777777">
        <w:trPr>
          <w:trHeight w:val="285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3A3E0" w14:textId="77777777" w:rsidR="00386365" w:rsidRDefault="00000000" w:rsidP="00FF4CBC">
            <w:pPr>
              <w:spacing w:before="240" w:after="0" w:line="120" w:lineRule="auto"/>
              <w:ind w:left="140" w:right="14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Position</w:t>
            </w:r>
          </w:p>
        </w:tc>
        <w:tc>
          <w:tcPr>
            <w:tcW w:w="31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2843E" w14:textId="77777777" w:rsidR="00386365" w:rsidRDefault="00000000" w:rsidP="00FF4CBC">
            <w:pPr>
              <w:spacing w:before="240" w:after="0" w:line="120" w:lineRule="auto"/>
              <w:ind w:left="140" w:right="14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Name</w:t>
            </w: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81D63" w14:textId="77777777" w:rsidR="00386365" w:rsidRDefault="00000000" w:rsidP="00FF4CBC">
            <w:pPr>
              <w:spacing w:before="240" w:after="0" w:line="120" w:lineRule="auto"/>
              <w:ind w:left="140" w:right="14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Attendance</w:t>
            </w:r>
          </w:p>
        </w:tc>
      </w:tr>
      <w:tr w:rsidR="00386365" w14:paraId="4CA404FF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D0D91" w14:textId="77777777" w:rsidR="00386365" w:rsidRDefault="00000000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President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E668A" w14:textId="77777777" w:rsidR="00386365" w:rsidRDefault="00000000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Tammy </w:t>
            </w:r>
            <w:proofErr w:type="spellStart"/>
            <w:r>
              <w:rPr>
                <w:b/>
              </w:rPr>
              <w:t>Meikel</w:t>
            </w:r>
            <w:proofErr w:type="spellEnd"/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0A76D" w14:textId="51E35B5E" w:rsidR="00386365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386365" w14:paraId="5D26DDED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082FA" w14:textId="77777777" w:rsidR="00386365" w:rsidRDefault="00000000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Vice President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D9094" w14:textId="77777777" w:rsidR="00386365" w:rsidRDefault="00000000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Chelsea Pham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05CD9" w14:textId="320CDCC0" w:rsidR="00386365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Present</w:t>
            </w:r>
          </w:p>
        </w:tc>
      </w:tr>
      <w:tr w:rsidR="00FF4CBC" w14:paraId="3B832EF4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CB8EC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Treasurer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EF7D2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Riley Babbidge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A61512" w14:textId="1D1B0271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7D800CA2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D1132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Secretary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97ABD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Megan Niedens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67AC1" w14:textId="0C6F01C9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7D726A12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1B0D7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Member-At-Large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A0A0A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Lauren Flores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FE49F" w14:textId="25723A21" w:rsidR="00FF4CBC" w:rsidRDefault="00FF4CBC" w:rsidP="00FF4CBC">
            <w:pPr>
              <w:spacing w:before="240" w:after="0" w:line="120" w:lineRule="auto"/>
              <w:ind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6BECE98F" w14:textId="77777777">
        <w:trPr>
          <w:trHeight w:val="285"/>
        </w:trPr>
        <w:tc>
          <w:tcPr>
            <w:tcW w:w="2640" w:type="dxa"/>
            <w:vMerge w:val="restart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C2B3A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Fundraising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31F1E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Andrea Leiker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FDB3F1" w14:textId="6B42A1BC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430339A1" w14:textId="77777777">
        <w:trPr>
          <w:trHeight w:val="795"/>
        </w:trPr>
        <w:tc>
          <w:tcPr>
            <w:tcW w:w="2640" w:type="dxa"/>
            <w:vMerge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8F7F3" w14:textId="77777777" w:rsidR="00FF4CBC" w:rsidRDefault="00FF4CBC" w:rsidP="00FF4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D1FCA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Jennifer Grabowski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93B42" w14:textId="644FFE7A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2503D880" w14:textId="77777777">
        <w:trPr>
          <w:trHeight w:val="285"/>
        </w:trPr>
        <w:tc>
          <w:tcPr>
            <w:tcW w:w="2640" w:type="dxa"/>
            <w:vMerge w:val="restart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6A97B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Hospitality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0C546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Haleigh Thom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CF65C" w14:textId="22EF8218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7131A2A9" w14:textId="77777777">
        <w:trPr>
          <w:trHeight w:val="285"/>
        </w:trPr>
        <w:tc>
          <w:tcPr>
            <w:tcW w:w="2640" w:type="dxa"/>
            <w:vMerge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57F5E" w14:textId="77777777" w:rsidR="00FF4CBC" w:rsidRDefault="00FF4CBC" w:rsidP="00FF4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3FCF5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Parker Roth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C2B9A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ABSENT</w:t>
            </w:r>
          </w:p>
        </w:tc>
      </w:tr>
      <w:tr w:rsidR="00FF4CBC" w14:paraId="3B0F9953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3A26EE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Communications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443EB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Alicia Robertson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E3E79" w14:textId="4F5D7B11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794AD44F" w14:textId="77777777">
        <w:trPr>
          <w:trHeight w:val="285"/>
        </w:trPr>
        <w:tc>
          <w:tcPr>
            <w:tcW w:w="2640" w:type="dxa"/>
            <w:vMerge w:val="restart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9D83F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Activities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9D396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Marie Zarse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6EE25" w14:textId="356F0533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1783790E" w14:textId="77777777">
        <w:trPr>
          <w:trHeight w:val="285"/>
        </w:trPr>
        <w:tc>
          <w:tcPr>
            <w:tcW w:w="2640" w:type="dxa"/>
            <w:vMerge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FD6DB" w14:textId="77777777" w:rsidR="00FF4CBC" w:rsidRDefault="00FF4CBC" w:rsidP="00FF4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268A6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Annie Law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58106" w14:textId="55692082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7480B1A9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7D891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AR Store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BFB47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Marissa May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3D35F" w14:textId="5B66AFB1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2467B165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C8B8C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Principal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223BF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Kelly Bright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521E77" w14:textId="5FA82CEA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2DE99214" w14:textId="77777777">
        <w:trPr>
          <w:trHeight w:val="285"/>
        </w:trPr>
        <w:tc>
          <w:tcPr>
            <w:tcW w:w="2640" w:type="dxa"/>
            <w:vMerge w:val="restart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D3467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Teacher Rep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01C8C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Kaitlynn Hunt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40B7C" w14:textId="68D225BF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05121166" w14:textId="77777777">
        <w:trPr>
          <w:trHeight w:val="285"/>
        </w:trPr>
        <w:tc>
          <w:tcPr>
            <w:tcW w:w="2640" w:type="dxa"/>
            <w:vMerge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5D0D2" w14:textId="77777777" w:rsidR="00FF4CBC" w:rsidRDefault="00FF4CBC" w:rsidP="00FF4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8F40A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Sarah Blanton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6DEE6" w14:textId="13CB218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 xml:space="preserve">Present </w:t>
            </w:r>
          </w:p>
        </w:tc>
      </w:tr>
      <w:tr w:rsidR="00FF4CBC" w14:paraId="11ACD833" w14:textId="77777777">
        <w:trPr>
          <w:trHeight w:val="285"/>
        </w:trPr>
        <w:tc>
          <w:tcPr>
            <w:tcW w:w="2640" w:type="dxa"/>
            <w:tcBorders>
              <w:top w:val="nil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2227D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  <w:r>
              <w:rPr>
                <w:b/>
              </w:rPr>
              <w:t>Additional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1E43D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7DAEF0" w14:textId="77777777" w:rsidR="00FF4CBC" w:rsidRDefault="00FF4CBC" w:rsidP="00FF4CBC">
            <w:pPr>
              <w:spacing w:before="240" w:after="0" w:line="120" w:lineRule="auto"/>
              <w:ind w:left="140" w:right="140"/>
              <w:rPr>
                <w:b/>
              </w:rPr>
            </w:pPr>
          </w:p>
        </w:tc>
      </w:tr>
    </w:tbl>
    <w:p w14:paraId="2EEEDA0B" w14:textId="77777777" w:rsidR="00386365" w:rsidRDefault="00386365" w:rsidP="00FF4CBC">
      <w:pPr>
        <w:spacing w:before="240" w:after="0" w:line="120" w:lineRule="auto"/>
      </w:pPr>
    </w:p>
    <w:sectPr w:rsidR="00386365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75F7E21-F277-46DF-8BEC-8A2E12347B2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695CA5A2-04F9-42BE-A44C-E1CEA31D3D77}"/>
    <w:embedBold r:id="rId3" w:fontKey="{27177278-F35F-4C5A-AC2F-3D0239C25B87}"/>
    <w:embedItalic r:id="rId4" w:fontKey="{E6F2A68A-1171-464E-B236-389129C65A9A}"/>
  </w:font>
  <w:font w:name="Play">
    <w:charset w:val="00"/>
    <w:family w:val="auto"/>
    <w:pitch w:val="default"/>
    <w:embedRegular r:id="rId5" w:fontKey="{8C06A0BD-5370-4D5B-8601-73F9FFB50A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C50B8CDB-3FAE-48C6-AA89-1E4CD71E14C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C7E5D"/>
    <w:multiLevelType w:val="multilevel"/>
    <w:tmpl w:val="1A1854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438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365"/>
    <w:rsid w:val="00386365"/>
    <w:rsid w:val="004C21EE"/>
    <w:rsid w:val="00FF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D421D"/>
  <w15:docId w15:val="{1FE0826C-27AC-4D82-B77E-B41C96C9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71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7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7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7A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B71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B71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7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1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7AA"/>
  </w:style>
  <w:style w:type="paragraph" w:styleId="Footer">
    <w:name w:val="footer"/>
    <w:basedOn w:val="Normal"/>
    <w:link w:val="FooterChar"/>
    <w:uiPriority w:val="99"/>
    <w:unhideWhenUsed/>
    <w:rsid w:val="00B71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7AA"/>
  </w:style>
  <w:style w:type="table" w:customStyle="1" w:styleId="a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AZpqGctJ8PY6angYhKTmYQEYow==">CgMxLjA4AHIhMVB2YXNfVEctdUxPUFlweVJfWHg0UnVxb18yb3g5ZmVT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2229</Characters>
  <Application>Microsoft Office Word</Application>
  <DocSecurity>0</DocSecurity>
  <Lines>185</Lines>
  <Paragraphs>146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Meikel</dc:creator>
  <cp:lastModifiedBy>Megan McCurdy Niedens</cp:lastModifiedBy>
  <cp:revision>2</cp:revision>
  <dcterms:created xsi:type="dcterms:W3CDTF">2025-11-11T22:59:00Z</dcterms:created>
  <dcterms:modified xsi:type="dcterms:W3CDTF">2025-11-11T22:59:00Z</dcterms:modified>
</cp:coreProperties>
</file>